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1D812F27" w:rsidR="00325F2B" w:rsidRPr="006C154F" w:rsidRDefault="00893AE8" w:rsidP="008C16CD">
      <w:pPr>
        <w:jc w:val="center"/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2DB23493" wp14:editId="240BFD63">
            <wp:extent cx="2435696" cy="1566240"/>
            <wp:effectExtent l="0" t="0" r="3175" b="0"/>
            <wp:docPr id="231283882" name="Imagen 17" descr="4.300+ Uxmal Fotografías de stock, fotos e imágenes libres de derechos -  iStock | Chichen itzá, Tulum, Ma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4.300+ Uxmal Fotografías de stock, fotos e imágenes libres de derechos -  iStock | Chichen itzá, Tulum, Maya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388" cy="1586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71E7" w:rsidRPr="006C154F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>
        <w:rPr>
          <w:noProof/>
        </w:rPr>
        <w:drawing>
          <wp:inline distT="0" distB="0" distL="0" distR="0" wp14:anchorId="4DF6D6BF" wp14:editId="7B049162">
            <wp:extent cx="2588790" cy="1563700"/>
            <wp:effectExtent l="0" t="0" r="2540" b="0"/>
            <wp:docPr id="320627149" name="Imagen 18" descr="Descubre Río Lagartos: Una Joya Natural de Yucatán – Co'ox May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escubre Río Lagartos: Una Joya Natural de Yucatán – Co'ox Mayab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88" cy="1572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C71E7" w:rsidRPr="006C154F">
        <w:rPr>
          <w:rFonts w:asciiTheme="minorHAnsi" w:hAnsiTheme="minorHAnsi" w:cstheme="minorHAnsi"/>
          <w:bCs/>
          <w:iCs/>
          <w:color w:val="000000"/>
          <w:sz w:val="22"/>
          <w:szCs w:val="22"/>
          <w:lang w:val="es-MX"/>
        </w:rPr>
        <w:t xml:space="preserve"> </w:t>
      </w:r>
      <w:r>
        <w:rPr>
          <w:noProof/>
        </w:rPr>
        <w:drawing>
          <wp:inline distT="0" distB="0" distL="0" distR="0" wp14:anchorId="1EFF23DB" wp14:editId="41F93DC2">
            <wp:extent cx="1259153" cy="1571648"/>
            <wp:effectExtent l="0" t="0" r="0" b="0"/>
            <wp:docPr id="2052830471" name="Imagen 19" descr="Yalmakan / UMA San Manuel | Contacto con la naturaleza. #umasanmanuel  #elcuyoyucatan #mexicomagico #naturaleza #aventura | Inst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Yalmakan / UMA San Manuel | Contacto con la naturaleza. #umasanmanuel  #elcuyoyucatan #mexicomagico #naturaleza #aventura | Instagra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434" cy="1590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363E" w14:textId="4D898F77" w:rsidR="009016E0" w:rsidRPr="006C154F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6C154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</w:t>
      </w:r>
      <w:r w:rsidR="00E84B3C" w:rsidRPr="006C154F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 xml:space="preserve"> </w:t>
      </w:r>
      <w:r w:rsidR="00CB1590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Natural</w:t>
      </w:r>
    </w:p>
    <w:p w14:paraId="4D081063" w14:textId="181B17F2" w:rsidR="00A95A85" w:rsidRPr="006C154F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6C154F">
        <w:rPr>
          <w:rFonts w:asciiTheme="minorHAnsi" w:hAnsiTheme="minorHAnsi" w:cstheme="minorHAnsi"/>
          <w:lang w:val="es-MX"/>
        </w:rPr>
        <w:t>0</w:t>
      </w:r>
      <w:r w:rsidR="00CB1590">
        <w:rPr>
          <w:rFonts w:asciiTheme="minorHAnsi" w:hAnsiTheme="minorHAnsi" w:cstheme="minorHAnsi"/>
          <w:lang w:val="es-MX"/>
        </w:rPr>
        <w:t>7</w:t>
      </w:r>
      <w:r w:rsidRPr="006C154F">
        <w:rPr>
          <w:rFonts w:asciiTheme="minorHAnsi" w:hAnsiTheme="minorHAnsi" w:cstheme="minorHAnsi"/>
          <w:lang w:val="es-MX"/>
        </w:rPr>
        <w:t xml:space="preserve"> </w:t>
      </w:r>
      <w:r w:rsidR="00B46DDA" w:rsidRPr="006C154F">
        <w:rPr>
          <w:rFonts w:asciiTheme="minorHAnsi" w:hAnsiTheme="minorHAnsi" w:cstheme="minorHAnsi"/>
          <w:lang w:val="es-MX"/>
        </w:rPr>
        <w:t>días / 0</w:t>
      </w:r>
      <w:r w:rsidR="00CB1590">
        <w:rPr>
          <w:rFonts w:asciiTheme="minorHAnsi" w:hAnsiTheme="minorHAnsi" w:cstheme="minorHAnsi"/>
          <w:lang w:val="es-MX"/>
        </w:rPr>
        <w:t>6</w:t>
      </w:r>
      <w:r w:rsidR="00B46DDA" w:rsidRPr="006C154F">
        <w:rPr>
          <w:rFonts w:asciiTheme="minorHAnsi" w:hAnsiTheme="minorHAnsi" w:cstheme="minorHAnsi"/>
          <w:lang w:val="es-MX"/>
        </w:rPr>
        <w:t xml:space="preserve"> noches</w:t>
      </w:r>
    </w:p>
    <w:p w14:paraId="048C32B1" w14:textId="77777777" w:rsidR="00F35422" w:rsidRPr="006C154F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6C154F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4A37B90B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="00BE44D9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domingo</w:t>
      </w:r>
    </w:p>
    <w:p w14:paraId="66F7AA2B" w14:textId="07DD944E" w:rsidR="009016E0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D4015D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6C154F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6B007FCE" w:rsidR="009D3D7E" w:rsidRPr="006C154F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6C154F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6C154F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6C154F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D4015D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6C154F">
        <w:rPr>
          <w:rFonts w:asciiTheme="minorHAnsi" w:hAnsiTheme="minorHAnsi" w:cstheme="minorHAnsi"/>
          <w:bCs/>
          <w:sz w:val="22"/>
          <w:szCs w:val="22"/>
          <w:lang w:val="es-MX"/>
        </w:rPr>
        <w:t>-</w:t>
      </w:r>
      <w:r w:rsidR="00CB1590">
        <w:rPr>
          <w:rFonts w:asciiTheme="minorHAnsi" w:hAnsiTheme="minorHAnsi" w:cstheme="minorHAnsi"/>
          <w:bCs/>
          <w:sz w:val="22"/>
          <w:szCs w:val="22"/>
          <w:lang w:val="es-MX"/>
        </w:rPr>
        <w:t>YN</w:t>
      </w:r>
    </w:p>
    <w:p w14:paraId="6422698B" w14:textId="77777777" w:rsidR="009016E0" w:rsidRPr="006C154F" w:rsidRDefault="009016E0" w:rsidP="00F35422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2FB1C6E" w14:textId="06AC1760" w:rsidR="00052F90" w:rsidRDefault="00052F90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D38C99B" w14:textId="2A51F866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01 – </w:t>
      </w:r>
      <w:r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DOMINGO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TRASLADO DE LLEGADA AEROPUERTO MÉRIDA | ECOS DE UXMAL |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MERIDA</w:t>
      </w:r>
    </w:p>
    <w:p w14:paraId="4FBDF729" w14:textId="6F8774E1" w:rsidR="00B537DF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Recepción en el aeropuerto de Mérida con pancarta de bienvenida y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traslado al hotel. </w:t>
      </w:r>
      <w:proofErr w:type="spellStart"/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>Check</w:t>
      </w:r>
      <w:proofErr w:type="spellEnd"/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in en el hotel.</w:t>
      </w:r>
    </w:p>
    <w:p w14:paraId="608002DA" w14:textId="575B5ED7" w:rsidR="00CB1590" w:rsidRPr="00CB1590" w:rsidRDefault="00B537DF" w:rsidP="00B537D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13:00 hrs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p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ara dar inicio de la experiencia de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ecos de Uxmal, nuestra primera parada será para visitar la Zona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Arqueológica de Uxmal con nuestro guía, después degustaremos la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comida Yucateca en un restaurante local, al finalizar regresaremos a la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Zona Arqueológica de Uxmal para disponernos a disfrutar de la tecnología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con un video </w:t>
      </w:r>
      <w:proofErr w:type="spellStart"/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mapping</w:t>
      </w:r>
      <w:proofErr w:type="spellEnd"/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un sendero dentro de Uxmal donde nos</w:t>
      </w:r>
      <w:r w:rsid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contarán la leyenda del “Enano de Uxmal”.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Regreso a Mérida. </w:t>
      </w:r>
    </w:p>
    <w:p w14:paraId="02EBEFF1" w14:textId="675249A0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3ED1718" w14:textId="77777777" w:rsidR="00B537DF" w:rsidRDefault="00B537DF" w:rsidP="00B537D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02 –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LUNES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MÉRIDA | RIO LAGARTOS Y COLORADAS | ACTIVIDAD DE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ASTROTURISMO PARA VER LAS ESTRELLAS DE RIO LAGARTOS | RIO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LAGARTOS </w:t>
      </w:r>
    </w:p>
    <w:p w14:paraId="586FE91A" w14:textId="06F3B96F" w:rsidR="00CB1590" w:rsidRPr="00CB1590" w:rsidRDefault="00CB1590" w:rsidP="00B537D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Inicio: 07:30 hrs. Salida rumbo a Las Coloradas parque ecológico donde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podremos disfrutar de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proceso de extracción de sal, </w:t>
      </w:r>
      <w:r w:rsidR="00B537DF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cristalización de la sal de mar que ocasiona que el sol se refleje con más fuerza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</w:t>
      </w:r>
      <w:r w:rsidR="00B537DF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la fina arena blanca y la salinidad del agua, que le brinda ese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537DF"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color rosa muy emblemático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>. D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espués nos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trasladaremos al puerto pesquero de río lagartos donde disfrutaremos de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 recorrido en lacha para poder apreciar la flora y fauna del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lugar, por </w:t>
      </w:r>
      <w:r w:rsidR="0030424A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último,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nos deleitaremos con rico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platillos 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base pescado en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uno de los restaurante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la costa. </w:t>
      </w:r>
    </w:p>
    <w:p w14:paraId="584E6721" w14:textId="77777777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349AFB4" w14:textId="02676606" w:rsidR="00CB1590" w:rsidRDefault="00CB1590" w:rsidP="00DE32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Por la noche</w:t>
      </w:r>
      <w:r w:rsidR="0030424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0424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08:00 </w:t>
      </w:r>
      <w:r w:rsidR="0030424A">
        <w:rPr>
          <w:rFonts w:asciiTheme="minorHAnsi" w:eastAsiaTheme="minorHAnsi" w:hAnsiTheme="minorHAnsi" w:cstheme="minorHAnsi"/>
          <w:sz w:val="22"/>
          <w:szCs w:val="22"/>
          <w:lang w:val="es-MX"/>
        </w:rPr>
        <w:t>h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rs</w:t>
      </w:r>
      <w:r w:rsidR="0030424A">
        <w:rPr>
          <w:rFonts w:asciiTheme="minorHAnsi" w:eastAsiaTheme="minorHAnsi" w:hAnsiTheme="minorHAnsi" w:cstheme="minorHAnsi"/>
          <w:sz w:val="22"/>
          <w:szCs w:val="22"/>
          <w:lang w:val="es-MX"/>
        </w:rPr>
        <w:t>, actividad de astroturismo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El guía les contará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historias de las estrellas y veremos con el telescopio</w:t>
      </w:r>
      <w:r w:rsidR="00B537D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objetos espaciales como la luna, planetas, cúmulos de estrellas, etc. Para finalizar volvemos al punto de encuentro.</w:t>
      </w:r>
      <w:r w:rsid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in el hotel en Rio Lagartos.</w:t>
      </w:r>
    </w:p>
    <w:p w14:paraId="25374E7A" w14:textId="77777777" w:rsidR="00DE3240" w:rsidRPr="00CB1590" w:rsidRDefault="00DE3240" w:rsidP="00DE32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66F699C" w14:textId="419CCCC8" w:rsidR="00CB1590" w:rsidRPr="00CB1590" w:rsidRDefault="00DE3240" w:rsidP="00DE324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 –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MARTES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RIO LAGARTOS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| TRASLADO AL CUYO | ACTIVIDAD DE KAYAK Y SELVA EN LA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UMA | CUYO</w:t>
      </w:r>
    </w:p>
    <w:p w14:paraId="0B3F45B8" w14:textId="77777777" w:rsidR="00DE3240" w:rsidRDefault="00CB1590" w:rsidP="00DE32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Desayuno. Inicio: 12:00 hrs. nos trasladaremos al Cuyo</w:t>
      </w:r>
      <w:r w:rsid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 tesoro</w:t>
      </w:r>
      <w:r w:rsid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escondido de la costa esmeralda, el mar de color turquesa. </w:t>
      </w:r>
    </w:p>
    <w:p w14:paraId="4ABD2721" w14:textId="2F773C91" w:rsidR="00CB1590" w:rsidRPr="00CB1590" w:rsidRDefault="00DE3240" w:rsidP="00DE324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16:00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>h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rs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podremos vivir la experiencia de ver la selva de Yucatán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dentro de la UMA un espacio de conservación de la flora y fauna de la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zona (esta experiencia brinda recursos para seguir apoyando el trabajo de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la UMA) y aquí realizaremos Kayak en compañía de un guía de naturaleza.</w:t>
      </w:r>
      <w:r w:rsidRP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Comida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un r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estaurante </w:t>
      </w: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Cuyo</w:t>
      </w:r>
      <w:r w:rsidRP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CB1590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Pernocta en el Cuyo. </w:t>
      </w:r>
    </w:p>
    <w:p w14:paraId="559309EF" w14:textId="77777777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4F0F3B7" w14:textId="1F4D3D3C" w:rsidR="00CB1590" w:rsidRPr="00CB1590" w:rsidRDefault="00A4352E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04 –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MIERCOLES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CUYO | EXPLORACIÓN EN LA SELVA ATV´S | CUYO </w:t>
      </w:r>
    </w:p>
    <w:p w14:paraId="0FF08FD1" w14:textId="77777777" w:rsidR="00A4352E" w:rsidRPr="00CB1590" w:rsidRDefault="00CB1590" w:rsidP="00A435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08:30 hrs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>, i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niciamos la actividad en la UMA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un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vehículo </w:t>
      </w:r>
      <w:proofErr w:type="spellStart"/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ATV´s</w:t>
      </w:r>
      <w:proofErr w:type="spellEnd"/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todo terreno en senderos de la selva yucateca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A4352E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Comida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un r</w:t>
      </w:r>
      <w:r w:rsidR="00A4352E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estaurante 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 </w:t>
      </w:r>
      <w:r w:rsidR="00A4352E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Cuyo</w:t>
      </w:r>
      <w:r w:rsidR="00A4352E" w:rsidRPr="00DE324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A4352E"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Pernocta en el Cuyo. </w:t>
      </w:r>
    </w:p>
    <w:p w14:paraId="358E8A14" w14:textId="5156D892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853EBF8" w14:textId="423BFB57" w:rsidR="00CB1590" w:rsidRPr="00CB1590" w:rsidRDefault="00A4352E" w:rsidP="00CB159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05 –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JUEVES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CUYO | IZAMAL Y CHICHÉN ITZÁ | TRASLADO A MÉRIDA </w:t>
      </w:r>
    </w:p>
    <w:p w14:paraId="100B4990" w14:textId="35029242" w:rsidR="00CB1590" w:rsidRPr="00CB1590" w:rsidRDefault="00CB1590" w:rsidP="00A435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 las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8:00 hrs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>, tr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aslad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o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 la legendaria ciudad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maya de Chichén Itzá, Patrimonio de la Humanidad declarada por la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UNESCO desde 1988 y Maravilla del Mundo desde 2007, sobresalió como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centro cultural y político de la vieja civilización maya y fue uno de los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asentamientos más extensos del centro-norte de la península de Yucatán.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En su época de mayor esplendor, fue la ciudad más poderosa de la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península de Yucatán. </w:t>
      </w:r>
    </w:p>
    <w:p w14:paraId="52F72CF6" w14:textId="67F3EF1B" w:rsidR="00CB1590" w:rsidRDefault="00CB1590" w:rsidP="00A435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Tendremos la comida en el pintoresco pueblo de </w:t>
      </w:r>
      <w:r w:rsidR="00831CFD">
        <w:rPr>
          <w:rFonts w:asciiTheme="minorHAnsi" w:eastAsiaTheme="minorHAnsi" w:hAnsiTheme="minorHAnsi" w:cstheme="minorHAnsi"/>
          <w:sz w:val="22"/>
          <w:szCs w:val="22"/>
          <w:lang w:val="es-MX"/>
        </w:rPr>
        <w:t>P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iste para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 trasladarnos al pueblo mágico de Izamal</w:t>
      </w:r>
      <w:r w:rsidR="00831CFD">
        <w:rPr>
          <w:rFonts w:asciiTheme="minorHAnsi" w:eastAsiaTheme="minorHAnsi" w:hAnsiTheme="minorHAnsi" w:cstheme="minorHAnsi"/>
          <w:sz w:val="22"/>
          <w:szCs w:val="22"/>
          <w:lang w:val="es-MX"/>
        </w:rPr>
        <w:t>, que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fue un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importante centro religioso maya y hoy en día puedes visitar los sitios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arqueológicos y el Ex Convento de San Antonio de Padua, </w:t>
      </w:r>
      <w:r w:rsidR="00831CFD">
        <w:rPr>
          <w:rFonts w:asciiTheme="minorHAnsi" w:eastAsiaTheme="minorHAnsi" w:hAnsiTheme="minorHAnsi" w:cstheme="minorHAnsi"/>
          <w:sz w:val="22"/>
          <w:szCs w:val="22"/>
          <w:lang w:val="es-MX"/>
        </w:rPr>
        <w:t>u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na ciudad esplendorosa vestida de blancos y amarillos que evocan un pasado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histórico que hasta el día de hoy se vive en sus calles, tomaremos el</w:t>
      </w:r>
      <w:r w:rsidR="00A435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recorrido de calesa para conocer los puntos más icónicos de la ciudad. </w:t>
      </w:r>
      <w:r w:rsidR="00831CFD">
        <w:rPr>
          <w:rFonts w:asciiTheme="minorHAnsi" w:eastAsiaTheme="minorHAnsi" w:hAnsiTheme="minorHAnsi" w:cstheme="minorHAnsi"/>
          <w:sz w:val="22"/>
          <w:szCs w:val="22"/>
          <w:lang w:val="es-MX"/>
        </w:rPr>
        <w:t>Salida hacia Mérida.</w:t>
      </w:r>
    </w:p>
    <w:p w14:paraId="7AB0796B" w14:textId="77777777" w:rsidR="00831CFD" w:rsidRPr="00CB1590" w:rsidRDefault="00831CFD" w:rsidP="00A435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08F38C3" w14:textId="3167F507" w:rsidR="00CB1590" w:rsidRDefault="00831CFD" w:rsidP="00CB159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06 – 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VIERNES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</w:t>
      </w:r>
      <w:r w:rsidR="00CB1590" w:rsidRPr="00CB1590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MÉRIDA</w:t>
      </w:r>
    </w:p>
    <w:p w14:paraId="27BD4B01" w14:textId="039580B8" w:rsidR="00831CFD" w:rsidRPr="00BE44D9" w:rsidRDefault="00831CFD" w:rsidP="00831CF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Desayuno. Día </w:t>
      </w:r>
      <w:r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libre. 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es o</w:t>
      </w:r>
      <w:r w:rsidRPr="00BE44D9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6C154F">
        <w:rPr>
          <w:rFonts w:asciiTheme="minorHAnsi" w:eastAsiaTheme="minorHAnsi" w:hAnsiTheme="minorHAnsi" w:cstheme="minorHAnsi"/>
          <w:sz w:val="22"/>
          <w:szCs w:val="22"/>
          <w:lang w:val="es-MX"/>
        </w:rPr>
        <w:t>es, no incluidas:</w:t>
      </w:r>
    </w:p>
    <w:p w14:paraId="6A85024C" w14:textId="43B06B42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• Motul y Costa esmeralda (</w:t>
      </w:r>
      <w:proofErr w:type="spellStart"/>
      <w:r w:rsidR="00831CFD">
        <w:rPr>
          <w:rFonts w:asciiTheme="minorHAnsi" w:eastAsiaTheme="minorHAnsi" w:hAnsiTheme="minorHAnsi" w:cstheme="minorHAnsi"/>
          <w:sz w:val="22"/>
          <w:szCs w:val="22"/>
          <w:lang w:val="es-MX"/>
        </w:rPr>
        <w:t>X</w:t>
      </w: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tampú</w:t>
      </w:r>
      <w:proofErr w:type="spellEnd"/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)</w:t>
      </w:r>
    </w:p>
    <w:p w14:paraId="0BB614AD" w14:textId="77777777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>• Haciendas del Oro verde</w:t>
      </w:r>
    </w:p>
    <w:p w14:paraId="6343D603" w14:textId="77777777" w:rsidR="00CB1590" w:rsidRPr="00CB1590" w:rsidRDefault="00CB1590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B159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• Maní y Tekit </w:t>
      </w:r>
    </w:p>
    <w:p w14:paraId="6C8236D1" w14:textId="77777777" w:rsidR="000343FF" w:rsidRPr="00BE44D9" w:rsidRDefault="000343FF" w:rsidP="00CB159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949B76E" w14:textId="547C084E" w:rsidR="00BE44D9" w:rsidRPr="00D4015D" w:rsidRDefault="000343FF" w:rsidP="00FA0268">
      <w:pPr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r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DIA 0</w:t>
      </w:r>
      <w:r w:rsidR="00CB1590"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7</w:t>
      </w:r>
      <w:r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 xml:space="preserve"> – </w:t>
      </w:r>
      <w:r w:rsidR="00CB1590"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SÁBADO</w:t>
      </w:r>
      <w:r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>:</w:t>
      </w:r>
      <w:r w:rsidR="00BE44D9" w:rsidRPr="00D4015D">
        <w:rPr>
          <w:rFonts w:asciiTheme="minorHAnsi" w:eastAsiaTheme="minorHAnsi" w:hAnsiTheme="minorHAnsi" w:cstheme="minorHAnsi"/>
          <w:b/>
          <w:bCs/>
          <w:sz w:val="22"/>
          <w:szCs w:val="22"/>
          <w:lang w:val="pt-BR"/>
        </w:rPr>
        <w:t xml:space="preserve"> MÉRIDA</w:t>
      </w:r>
    </w:p>
    <w:p w14:paraId="6BDB608A" w14:textId="584CE8BC" w:rsidR="00C755BE" w:rsidRPr="00D4015D" w:rsidRDefault="00C755BE" w:rsidP="00817199">
      <w:pPr>
        <w:jc w:val="both"/>
        <w:rPr>
          <w:rFonts w:asciiTheme="minorHAnsi" w:eastAsiaTheme="minorHAnsi" w:hAnsiTheme="minorHAnsi" w:cstheme="minorHAnsi"/>
          <w:sz w:val="22"/>
          <w:szCs w:val="22"/>
          <w:lang w:val="pt-BR"/>
        </w:rPr>
      </w:pPr>
      <w:proofErr w:type="spellStart"/>
      <w:r w:rsidRPr="00D4015D">
        <w:rPr>
          <w:rFonts w:asciiTheme="minorHAnsi" w:eastAsiaTheme="minorHAnsi" w:hAnsiTheme="minorHAnsi" w:cstheme="minorHAnsi"/>
          <w:sz w:val="22"/>
          <w:szCs w:val="22"/>
          <w:lang w:val="pt-BR"/>
        </w:rPr>
        <w:t>Desayuno</w:t>
      </w:r>
      <w:proofErr w:type="spellEnd"/>
      <w:r w:rsidRPr="00D4015D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. </w:t>
      </w:r>
      <w:r w:rsidR="00936BDA" w:rsidRPr="00D4015D">
        <w:rPr>
          <w:rFonts w:asciiTheme="minorHAnsi" w:eastAsiaTheme="minorHAnsi" w:hAnsiTheme="minorHAnsi" w:cstheme="minorHAnsi"/>
          <w:sz w:val="22"/>
          <w:szCs w:val="22"/>
          <w:lang w:val="pt-BR"/>
        </w:rPr>
        <w:t>T</w:t>
      </w:r>
      <w:r w:rsidRPr="00D4015D">
        <w:rPr>
          <w:rFonts w:asciiTheme="minorHAnsi" w:eastAsiaTheme="minorHAnsi" w:hAnsiTheme="minorHAnsi" w:cstheme="minorHAnsi"/>
          <w:sz w:val="22"/>
          <w:szCs w:val="22"/>
          <w:lang w:val="pt-BR"/>
        </w:rPr>
        <w:t xml:space="preserve">raslado de salida. </w:t>
      </w:r>
    </w:p>
    <w:p w14:paraId="10AE2085" w14:textId="77777777" w:rsidR="00690F8D" w:rsidRPr="00D4015D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pt-BR"/>
        </w:rPr>
      </w:pPr>
    </w:p>
    <w:p w14:paraId="6AF9D64F" w14:textId="4304E1A1" w:rsidR="002055D8" w:rsidRPr="006C154F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6C154F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92553BC" w14:textId="77777777" w:rsidR="005B0C58" w:rsidRPr="006C154F" w:rsidRDefault="005B0C5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6C154F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t xml:space="preserve">PRECIOS POR PERSONA EN </w:t>
      </w:r>
      <w:r w:rsidR="00544789" w:rsidRPr="006C154F">
        <w:rPr>
          <w:rFonts w:asciiTheme="minorHAnsi" w:hAnsiTheme="minorHAnsi" w:cstheme="minorHAnsi"/>
          <w:b/>
          <w:color w:val="C00000"/>
          <w:lang w:val="es-MX"/>
        </w:rPr>
        <w:t>PESOS (MN)</w:t>
      </w:r>
    </w:p>
    <w:p w14:paraId="035DF407" w14:textId="0524EECD" w:rsidR="00F1509A" w:rsidRPr="006C154F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  <w:r w:rsidRPr="006C154F">
        <w:rPr>
          <w:rFonts w:asciiTheme="minorHAnsi" w:hAnsiTheme="minorHAnsi" w:cstheme="minorHAnsi"/>
          <w:b/>
          <w:color w:val="C00000"/>
          <w:lang w:val="es-MX"/>
        </w:rPr>
        <w:t>SERVICIOS TERRESTRES</w:t>
      </w:r>
    </w:p>
    <w:p w14:paraId="360787A0" w14:textId="77777777" w:rsidR="002906C6" w:rsidRPr="006C154F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  <w:lang w:val="es-MX"/>
        </w:rPr>
      </w:pPr>
    </w:p>
    <w:p w14:paraId="59EACCD5" w14:textId="1AB89F6D" w:rsidR="002906C6" w:rsidRPr="006C154F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  <w:lang w:val="es-MX"/>
        </w:rPr>
      </w:pP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VIGENCIA: </w:t>
      </w:r>
      <w:r w:rsidR="00AC2C37" w:rsidRPr="006C154F">
        <w:rPr>
          <w:rFonts w:asciiTheme="minorHAnsi" w:hAnsiTheme="minorHAnsi" w:cstheme="minorHAnsi"/>
          <w:b/>
          <w:color w:val="0070C0"/>
          <w:lang w:val="es-MX"/>
        </w:rPr>
        <w:t>ENERO</w:t>
      </w:r>
      <w:r w:rsidRPr="006C154F">
        <w:rPr>
          <w:rFonts w:asciiTheme="minorHAnsi" w:hAnsiTheme="minorHAnsi" w:cstheme="minorHAnsi"/>
          <w:b/>
          <w:color w:val="0070C0"/>
          <w:lang w:val="es-MX"/>
        </w:rPr>
        <w:t xml:space="preserve"> A DICIEMBRE 202</w:t>
      </w:r>
      <w:r w:rsidR="00D4015D">
        <w:rPr>
          <w:rFonts w:asciiTheme="minorHAnsi" w:hAnsiTheme="minorHAnsi" w:cstheme="minorHAnsi"/>
          <w:b/>
          <w:color w:val="0070C0"/>
          <w:lang w:val="es-MX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6C154F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6C154F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MENOR</w:t>
            </w:r>
          </w:p>
          <w:p w14:paraId="19A0D8FE" w14:textId="2D55E07C" w:rsidR="00BE0903" w:rsidRPr="006C154F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s-MX"/>
              </w:rPr>
              <w:t>2-11 años</w:t>
            </w:r>
          </w:p>
        </w:tc>
      </w:tr>
      <w:tr w:rsidR="00D4015D" w:rsidRPr="006C154F" w14:paraId="130782CB" w14:textId="77777777" w:rsidTr="00D4015D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D4015D" w:rsidRPr="006C154F" w:rsidRDefault="00D4015D" w:rsidP="00D4015D">
            <w:pPr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IBIS STYLES</w:t>
            </w:r>
          </w:p>
        </w:tc>
        <w:tc>
          <w:tcPr>
            <w:tcW w:w="1565" w:type="dxa"/>
            <w:noWrap/>
            <w:vAlign w:val="center"/>
            <w:hideMark/>
          </w:tcPr>
          <w:p w14:paraId="0BEF2AB1" w14:textId="0DB6E67B" w:rsidR="00D4015D" w:rsidRPr="00D4015D" w:rsidRDefault="00D4015D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$53,83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3CB4ACF0" w:rsidR="00D4015D" w:rsidRPr="00D4015D" w:rsidRDefault="00D4015D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$43,460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1B8458C5" w:rsidR="00D4015D" w:rsidRPr="00D4015D" w:rsidRDefault="00D4015D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$42,83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3F4E3BD5" w:rsidR="00D4015D" w:rsidRPr="00D4015D" w:rsidRDefault="00D4015D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$41,332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1A3EBDC5" w:rsidR="00D4015D" w:rsidRPr="00D4015D" w:rsidRDefault="00D4015D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$24,96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</w:tr>
      <w:tr w:rsidR="00D419B6" w:rsidRPr="006C154F" w14:paraId="7B3396FD" w14:textId="77777777" w:rsidTr="00D419B6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2669F2B3" w:rsidR="00D419B6" w:rsidRPr="006C154F" w:rsidRDefault="00D419B6" w:rsidP="00D419B6">
            <w:pPr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D4015D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HOTEL VICTORIA</w:t>
            </w:r>
          </w:p>
        </w:tc>
        <w:tc>
          <w:tcPr>
            <w:tcW w:w="1565" w:type="dxa"/>
            <w:noWrap/>
            <w:vAlign w:val="center"/>
          </w:tcPr>
          <w:p w14:paraId="138D9457" w14:textId="7402E603" w:rsidR="00D419B6" w:rsidRPr="006C154F" w:rsidRDefault="00D419B6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$57,02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566" w:type="dxa"/>
            <w:noWrap/>
            <w:vAlign w:val="center"/>
          </w:tcPr>
          <w:p w14:paraId="39809B4F" w14:textId="3EC312CB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$49,312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</w:p>
        </w:tc>
        <w:tc>
          <w:tcPr>
            <w:tcW w:w="1565" w:type="dxa"/>
            <w:noWrap/>
            <w:vAlign w:val="center"/>
          </w:tcPr>
          <w:p w14:paraId="15D2E70A" w14:textId="5CB4B86E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$44,96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7 MN</w:t>
            </w:r>
          </w:p>
        </w:tc>
        <w:tc>
          <w:tcPr>
            <w:tcW w:w="1640" w:type="dxa"/>
            <w:noWrap/>
            <w:vAlign w:val="center"/>
          </w:tcPr>
          <w:p w14:paraId="56F62D18" w14:textId="7E333D0C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1C36AC3A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$25,49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</w:p>
        </w:tc>
      </w:tr>
      <w:tr w:rsidR="00D419B6" w:rsidRPr="006C154F" w14:paraId="5B11B10B" w14:textId="77777777" w:rsidTr="00A06499">
        <w:trPr>
          <w:trHeight w:val="396"/>
          <w:jc w:val="center"/>
        </w:trPr>
        <w:tc>
          <w:tcPr>
            <w:tcW w:w="1843" w:type="dxa"/>
            <w:vAlign w:val="center"/>
          </w:tcPr>
          <w:p w14:paraId="6ABAE68F" w14:textId="35FD25D4" w:rsidR="00D419B6" w:rsidRPr="006C154F" w:rsidRDefault="00D419B6" w:rsidP="00D419B6">
            <w:pPr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</w:pPr>
            <w:r w:rsidRPr="006C154F">
              <w:rPr>
                <w:rFonts w:asciiTheme="minorHAnsi" w:hAnsiTheme="minorHAnsi" w:cstheme="minorHAnsi"/>
                <w:b/>
                <w:bCs/>
                <w:sz w:val="22"/>
                <w:szCs w:val="28"/>
                <w:lang w:val="es-MX"/>
              </w:rPr>
              <w:t>NH COLLECTION</w:t>
            </w:r>
          </w:p>
        </w:tc>
        <w:tc>
          <w:tcPr>
            <w:tcW w:w="1565" w:type="dxa"/>
            <w:noWrap/>
          </w:tcPr>
          <w:p w14:paraId="1F2BDD95" w14:textId="6A5B2283" w:rsidR="00D419B6" w:rsidRPr="006C154F" w:rsidRDefault="00D419B6" w:rsidP="00D419B6">
            <w:pPr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$70,85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9 MN</w:t>
            </w:r>
          </w:p>
        </w:tc>
        <w:tc>
          <w:tcPr>
            <w:tcW w:w="1566" w:type="dxa"/>
            <w:noWrap/>
          </w:tcPr>
          <w:p w14:paraId="70E06A9A" w14:textId="45B43372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$51,70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6 MN</w:t>
            </w:r>
          </w:p>
        </w:tc>
        <w:tc>
          <w:tcPr>
            <w:tcW w:w="1565" w:type="dxa"/>
            <w:noWrap/>
          </w:tcPr>
          <w:p w14:paraId="6C668F1A" w14:textId="11B7FB6F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$48,51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>5 MN</w:t>
            </w: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640" w:type="dxa"/>
            <w:noWrap/>
          </w:tcPr>
          <w:p w14:paraId="358CCDB6" w14:textId="2B0D980D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$46,120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  <w:tc>
          <w:tcPr>
            <w:tcW w:w="1569" w:type="dxa"/>
            <w:noWrap/>
          </w:tcPr>
          <w:p w14:paraId="75BC7CEE" w14:textId="015474D5" w:rsidR="00D419B6" w:rsidRPr="006C154F" w:rsidRDefault="00D419B6" w:rsidP="00D419B6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  <w:lang w:val="es-MX"/>
              </w:rPr>
            </w:pP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$26,736</w:t>
            </w:r>
            <w:r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MN</w:t>
            </w:r>
            <w:r w:rsidRPr="00D419B6">
              <w:rPr>
                <w:rFonts w:asciiTheme="minorHAnsi" w:hAnsiTheme="minorHAnsi" w:cstheme="minorHAnsi"/>
                <w:sz w:val="22"/>
                <w:szCs w:val="28"/>
                <w:lang w:val="es-MX"/>
              </w:rPr>
              <w:t xml:space="preserve"> </w:t>
            </w:r>
          </w:p>
        </w:tc>
      </w:tr>
    </w:tbl>
    <w:p w14:paraId="13A9A830" w14:textId="77777777" w:rsidR="002906C6" w:rsidRPr="006C154F" w:rsidRDefault="002906C6" w:rsidP="00D4015D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7CE827F0" w14:textId="1BD7063A" w:rsidR="00AC2C37" w:rsidRPr="006C154F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Nota. Los precios no aplican en temporada alta: Semana Santa, vacaciones de verano, puentes, navidad y fin de año.</w:t>
      </w:r>
    </w:p>
    <w:p w14:paraId="4E7B27C6" w14:textId="77777777" w:rsidR="00AC2C37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3B17BF1D" w14:textId="77777777" w:rsidR="00280AD8" w:rsidRDefault="00280AD8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D5FCAAE" w14:textId="77777777" w:rsidR="00280AD8" w:rsidRPr="006C154F" w:rsidRDefault="00280AD8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42F8845D" w14:textId="307A75AD" w:rsidR="00A95A85" w:rsidRPr="006C154F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6C154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0A623E72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7602485E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509F3DC0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3 noches de alojamiento en Mérida de acuerdo con su elección.</w:t>
      </w:r>
    </w:p>
    <w:p w14:paraId="0810D57B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1 noche en Rio lagartos </w:t>
      </w:r>
    </w:p>
    <w:p w14:paraId="08DA8449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b/>
          <w:bCs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b/>
          <w:bCs/>
          <w:sz w:val="22"/>
          <w:szCs w:val="22"/>
          <w:lang w:val="es-419"/>
        </w:rPr>
        <w:t xml:space="preserve"> 2 noches en el Cuyo: Dos mares o similar</w:t>
      </w:r>
    </w:p>
    <w:p w14:paraId="4211ABA0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Tour Uxmal Luz y Sonido</w:t>
      </w:r>
    </w:p>
    <w:p w14:paraId="3AF2016D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Tour Río lagartos, coloradas y astroturismo  </w:t>
      </w:r>
    </w:p>
    <w:p w14:paraId="712D8671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Tour en el Cuyo en Kayak pernocta Cuyo</w:t>
      </w:r>
    </w:p>
    <w:p w14:paraId="7A8B80B4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Tour de </w:t>
      </w:r>
      <w:proofErr w:type="spellStart"/>
      <w:r w:rsidRPr="003117E0">
        <w:rPr>
          <w:rFonts w:asciiTheme="minorHAnsi" w:hAnsiTheme="minorHAnsi" w:cstheme="minorHAnsi"/>
          <w:sz w:val="22"/>
          <w:szCs w:val="22"/>
          <w:lang w:val="es-419"/>
        </w:rPr>
        <w:t>ATV´s</w:t>
      </w:r>
      <w:proofErr w:type="spellEnd"/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en la selva maya desde Cuyo </w:t>
      </w:r>
    </w:p>
    <w:p w14:paraId="54D569B5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Tour Izamal y Chichén Itzá desde Cuyo</w:t>
      </w:r>
    </w:p>
    <w:p w14:paraId="1A452963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6A516C44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50B35A79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Kit sanitizante</w:t>
      </w:r>
    </w:p>
    <w:p w14:paraId="0BA2B1C5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7B8A95EC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 5*, 4* de acuerdo con su preferencia.</w:t>
      </w:r>
    </w:p>
    <w:p w14:paraId="0EA68A41" w14:textId="77777777" w:rsidR="003117E0" w:rsidRPr="003117E0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419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13447796" w14:textId="6B717D57" w:rsidR="00280AD8" w:rsidRDefault="003117E0" w:rsidP="003117E0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  <w:r w:rsidRPr="003117E0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</w:t>
      </w:r>
      <w:r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3117E0">
        <w:rPr>
          <w:rFonts w:asciiTheme="minorHAnsi" w:hAnsiTheme="minorHAnsi" w:cstheme="minorHAnsi"/>
          <w:sz w:val="22"/>
          <w:szCs w:val="22"/>
          <w:lang w:val="es-419"/>
        </w:rPr>
        <w:t>hrs</w:t>
      </w:r>
    </w:p>
    <w:p w14:paraId="05ED9E0E" w14:textId="77777777" w:rsidR="003117E0" w:rsidRPr="006C154F" w:rsidRDefault="003117E0" w:rsidP="003D03A4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  <w:lang w:val="es-MX"/>
        </w:rPr>
      </w:pPr>
    </w:p>
    <w:p w14:paraId="763368EA" w14:textId="6B5BD3FC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6C154F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6C154F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6C121E64" w14:textId="77777777" w:rsidR="00936BDA" w:rsidRDefault="003D03A4" w:rsidP="00936BDA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</w:p>
    <w:p w14:paraId="1ACFEEAE" w14:textId="51C0C9FF" w:rsidR="003D03A4" w:rsidRPr="006C154F" w:rsidRDefault="00936BDA" w:rsidP="00936BDA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936BDA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743881F6" w14:textId="687B077F" w:rsidR="00811141" w:rsidRPr="00811141" w:rsidRDefault="00811141" w:rsidP="0081114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81114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 xml:space="preserve">Actividad Opcional para este </w:t>
      </w:r>
      <w:proofErr w:type="gramStart"/>
      <w:r w:rsidRPr="0081114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(</w:t>
      </w:r>
      <w:proofErr w:type="gramEnd"/>
      <w: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Incluidas/ Precio por persona)</w:t>
      </w:r>
    </w:p>
    <w:p w14:paraId="36DEA896" w14:textId="27416C54" w:rsidR="00811141" w:rsidRPr="00811141" w:rsidRDefault="00811141" w:rsidP="0081114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11141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Haciendas de Oro verde $4,320 MXN</w:t>
      </w:r>
    </w:p>
    <w:p w14:paraId="16F663D4" w14:textId="03983CB9" w:rsidR="00811141" w:rsidRPr="00811141" w:rsidRDefault="00811141" w:rsidP="0081114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11141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Maní y Tekit $3,744 MXN</w:t>
      </w:r>
    </w:p>
    <w:p w14:paraId="33A8468D" w14:textId="6C12B32C" w:rsidR="00811141" w:rsidRPr="006C154F" w:rsidRDefault="00811141" w:rsidP="0081114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11141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Actividad a Río lagartos por la noche para avistamiento de cocodrilos $2,107 MXN</w:t>
      </w:r>
    </w:p>
    <w:p w14:paraId="0CEE84EA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4C346B43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37BC525B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58F375E0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40EE0E09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3A468F1C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7FC3E17E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002F3676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4323102F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6DCD2FDC" w14:textId="77777777" w:rsidR="00811141" w:rsidRDefault="00811141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1EC3FF9B" w14:textId="3330AF98" w:rsidR="00CA53A2" w:rsidRPr="006C154F" w:rsidRDefault="00CA53A2" w:rsidP="00CA53A2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lastRenderedPageBreak/>
        <w:t>NOTAS:</w:t>
      </w:r>
    </w:p>
    <w:p w14:paraId="6AF924C1" w14:textId="77777777" w:rsidR="00CA53A2" w:rsidRPr="006C154F" w:rsidRDefault="00CA53A2" w:rsidP="00CA53A2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37825A03" w14:textId="77777777" w:rsidR="00CA53A2" w:rsidRPr="006C154F" w:rsidRDefault="00CA53A2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0E2B55ED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811141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6C154F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6C154F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6C154F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6C154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6C154F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6C154F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6C154F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6C154F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76424A83" w14:textId="5CBC77FA" w:rsidR="0039181B" w:rsidRPr="006C154F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6C154F" w:rsidSect="00555259">
      <w:headerReference w:type="default" r:id="rId11"/>
      <w:footerReference w:type="default" r:id="rId12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62B3C" w14:textId="77777777" w:rsidR="008C7E08" w:rsidRDefault="008C7E08" w:rsidP="00522510">
      <w:r>
        <w:separator/>
      </w:r>
    </w:p>
  </w:endnote>
  <w:endnote w:type="continuationSeparator" w:id="0">
    <w:p w14:paraId="23C8A066" w14:textId="77777777" w:rsidR="008C7E08" w:rsidRDefault="008C7E08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D2E048" w14:textId="77777777" w:rsidR="008C7E08" w:rsidRDefault="008C7E08" w:rsidP="00522510">
      <w:r>
        <w:separator/>
      </w:r>
    </w:p>
  </w:footnote>
  <w:footnote w:type="continuationSeparator" w:id="0">
    <w:p w14:paraId="1720DCFC" w14:textId="77777777" w:rsidR="008C7E08" w:rsidRDefault="008C7E08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343FF"/>
    <w:rsid w:val="00052F90"/>
    <w:rsid w:val="00063F67"/>
    <w:rsid w:val="00064FC1"/>
    <w:rsid w:val="000820E3"/>
    <w:rsid w:val="000B0390"/>
    <w:rsid w:val="000C05EB"/>
    <w:rsid w:val="000C6487"/>
    <w:rsid w:val="000D409A"/>
    <w:rsid w:val="00113A84"/>
    <w:rsid w:val="0018743A"/>
    <w:rsid w:val="001A188B"/>
    <w:rsid w:val="001A32A9"/>
    <w:rsid w:val="001D0DAE"/>
    <w:rsid w:val="001E3675"/>
    <w:rsid w:val="002053DC"/>
    <w:rsid w:val="002055D8"/>
    <w:rsid w:val="00241F0D"/>
    <w:rsid w:val="002444D4"/>
    <w:rsid w:val="00246580"/>
    <w:rsid w:val="00260244"/>
    <w:rsid w:val="002761D0"/>
    <w:rsid w:val="00280AD8"/>
    <w:rsid w:val="002906C6"/>
    <w:rsid w:val="00292781"/>
    <w:rsid w:val="002D1075"/>
    <w:rsid w:val="002D6C7F"/>
    <w:rsid w:val="002E10E3"/>
    <w:rsid w:val="002E7403"/>
    <w:rsid w:val="0030424A"/>
    <w:rsid w:val="003117E0"/>
    <w:rsid w:val="00313F85"/>
    <w:rsid w:val="00325F2B"/>
    <w:rsid w:val="00334812"/>
    <w:rsid w:val="003719A5"/>
    <w:rsid w:val="00373112"/>
    <w:rsid w:val="00377290"/>
    <w:rsid w:val="00382EDD"/>
    <w:rsid w:val="0039181B"/>
    <w:rsid w:val="003A2857"/>
    <w:rsid w:val="003B159A"/>
    <w:rsid w:val="003C3A7A"/>
    <w:rsid w:val="003C3C85"/>
    <w:rsid w:val="003C4263"/>
    <w:rsid w:val="003D03A4"/>
    <w:rsid w:val="003E417E"/>
    <w:rsid w:val="003F33A0"/>
    <w:rsid w:val="00422EA0"/>
    <w:rsid w:val="00432C0A"/>
    <w:rsid w:val="00461358"/>
    <w:rsid w:val="00476C43"/>
    <w:rsid w:val="004935C5"/>
    <w:rsid w:val="004B200F"/>
    <w:rsid w:val="004D2585"/>
    <w:rsid w:val="004D7E6C"/>
    <w:rsid w:val="004E2C96"/>
    <w:rsid w:val="00522510"/>
    <w:rsid w:val="00544789"/>
    <w:rsid w:val="005513FB"/>
    <w:rsid w:val="00555259"/>
    <w:rsid w:val="00585D36"/>
    <w:rsid w:val="00595C7A"/>
    <w:rsid w:val="005A6D2C"/>
    <w:rsid w:val="005B0C58"/>
    <w:rsid w:val="005B45B0"/>
    <w:rsid w:val="005D5F93"/>
    <w:rsid w:val="006027B0"/>
    <w:rsid w:val="00610EB1"/>
    <w:rsid w:val="00611A75"/>
    <w:rsid w:val="00617C52"/>
    <w:rsid w:val="00642E33"/>
    <w:rsid w:val="00657D04"/>
    <w:rsid w:val="00670846"/>
    <w:rsid w:val="0069001E"/>
    <w:rsid w:val="00690F8D"/>
    <w:rsid w:val="006C154F"/>
    <w:rsid w:val="006E6856"/>
    <w:rsid w:val="006F1BEC"/>
    <w:rsid w:val="00794DF9"/>
    <w:rsid w:val="007A3BAC"/>
    <w:rsid w:val="007B0C01"/>
    <w:rsid w:val="007B3E58"/>
    <w:rsid w:val="007B4DFF"/>
    <w:rsid w:val="007C139B"/>
    <w:rsid w:val="007C2E03"/>
    <w:rsid w:val="007E5D59"/>
    <w:rsid w:val="007F040D"/>
    <w:rsid w:val="00811141"/>
    <w:rsid w:val="00817199"/>
    <w:rsid w:val="008257E6"/>
    <w:rsid w:val="00827D36"/>
    <w:rsid w:val="00831CFD"/>
    <w:rsid w:val="0083577F"/>
    <w:rsid w:val="00847024"/>
    <w:rsid w:val="008543A2"/>
    <w:rsid w:val="00857AA2"/>
    <w:rsid w:val="00893AE8"/>
    <w:rsid w:val="008B39E0"/>
    <w:rsid w:val="008C16CD"/>
    <w:rsid w:val="008C71E7"/>
    <w:rsid w:val="008C7E08"/>
    <w:rsid w:val="008F40B2"/>
    <w:rsid w:val="009016E0"/>
    <w:rsid w:val="00905AF4"/>
    <w:rsid w:val="009138A7"/>
    <w:rsid w:val="00915F43"/>
    <w:rsid w:val="00936BDA"/>
    <w:rsid w:val="00943C16"/>
    <w:rsid w:val="00973543"/>
    <w:rsid w:val="00983A80"/>
    <w:rsid w:val="009864B0"/>
    <w:rsid w:val="009B1AE4"/>
    <w:rsid w:val="009B5DFB"/>
    <w:rsid w:val="009D0134"/>
    <w:rsid w:val="009D3D7E"/>
    <w:rsid w:val="009F3F05"/>
    <w:rsid w:val="00A0737C"/>
    <w:rsid w:val="00A076CD"/>
    <w:rsid w:val="00A4352E"/>
    <w:rsid w:val="00A95A85"/>
    <w:rsid w:val="00AB5229"/>
    <w:rsid w:val="00AC1638"/>
    <w:rsid w:val="00AC2C37"/>
    <w:rsid w:val="00AC7234"/>
    <w:rsid w:val="00AD107C"/>
    <w:rsid w:val="00AD75DA"/>
    <w:rsid w:val="00B06A68"/>
    <w:rsid w:val="00B2530B"/>
    <w:rsid w:val="00B25495"/>
    <w:rsid w:val="00B2698F"/>
    <w:rsid w:val="00B46DDA"/>
    <w:rsid w:val="00B51749"/>
    <w:rsid w:val="00B537DF"/>
    <w:rsid w:val="00B73EC9"/>
    <w:rsid w:val="00B8539D"/>
    <w:rsid w:val="00BB222C"/>
    <w:rsid w:val="00BE0903"/>
    <w:rsid w:val="00BE44D9"/>
    <w:rsid w:val="00C17BF0"/>
    <w:rsid w:val="00C2619C"/>
    <w:rsid w:val="00C307BF"/>
    <w:rsid w:val="00C46C76"/>
    <w:rsid w:val="00C755BE"/>
    <w:rsid w:val="00C9690F"/>
    <w:rsid w:val="00C9724F"/>
    <w:rsid w:val="00CA53A2"/>
    <w:rsid w:val="00CB1590"/>
    <w:rsid w:val="00CE1B74"/>
    <w:rsid w:val="00CF5DB3"/>
    <w:rsid w:val="00D04167"/>
    <w:rsid w:val="00D07049"/>
    <w:rsid w:val="00D147F2"/>
    <w:rsid w:val="00D32430"/>
    <w:rsid w:val="00D4015D"/>
    <w:rsid w:val="00D4171E"/>
    <w:rsid w:val="00D419B6"/>
    <w:rsid w:val="00D44636"/>
    <w:rsid w:val="00D6355D"/>
    <w:rsid w:val="00D855FC"/>
    <w:rsid w:val="00D92F2B"/>
    <w:rsid w:val="00DA665E"/>
    <w:rsid w:val="00DB538F"/>
    <w:rsid w:val="00DE3240"/>
    <w:rsid w:val="00DE328A"/>
    <w:rsid w:val="00DE622A"/>
    <w:rsid w:val="00E001CA"/>
    <w:rsid w:val="00E17451"/>
    <w:rsid w:val="00E23BD5"/>
    <w:rsid w:val="00E51207"/>
    <w:rsid w:val="00E845CA"/>
    <w:rsid w:val="00E84B3C"/>
    <w:rsid w:val="00EA42CF"/>
    <w:rsid w:val="00EB0B01"/>
    <w:rsid w:val="00EE0FF7"/>
    <w:rsid w:val="00EF2007"/>
    <w:rsid w:val="00F01A58"/>
    <w:rsid w:val="00F1509A"/>
    <w:rsid w:val="00F35422"/>
    <w:rsid w:val="00F41B49"/>
    <w:rsid w:val="00F6720D"/>
    <w:rsid w:val="00FA0268"/>
    <w:rsid w:val="00FA7AB2"/>
    <w:rsid w:val="00FB43CB"/>
    <w:rsid w:val="00FC6D27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1110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2</cp:revision>
  <dcterms:created xsi:type="dcterms:W3CDTF">2026-01-05T21:04:00Z</dcterms:created>
  <dcterms:modified xsi:type="dcterms:W3CDTF">2026-01-05T21:04:00Z</dcterms:modified>
</cp:coreProperties>
</file>